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A" w:rsidRPr="00765E96" w:rsidRDefault="00A5209B" w:rsidP="00A5209B">
      <w:pPr>
        <w:spacing w:after="0" w:line="16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765E96">
        <w:rPr>
          <w:b/>
          <w:sz w:val="28"/>
          <w:szCs w:val="28"/>
        </w:rPr>
        <w:t>Sivas Cumhuriyet Üniversitesi Turizm Fakültesi</w:t>
      </w:r>
    </w:p>
    <w:p w:rsidR="005C375B" w:rsidRPr="00765E96" w:rsidRDefault="005C375B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765E96">
        <w:rPr>
          <w:b/>
          <w:sz w:val="28"/>
          <w:szCs w:val="28"/>
        </w:rPr>
        <w:t>Konaklama İşletmeciliği Bölümü</w:t>
      </w:r>
    </w:p>
    <w:p w:rsidR="00A5209B" w:rsidRPr="00765E96" w:rsidRDefault="005C375B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765E96">
        <w:rPr>
          <w:b/>
          <w:sz w:val="28"/>
          <w:szCs w:val="28"/>
        </w:rPr>
        <w:t xml:space="preserve">2018-2019 Bahar Dönemi </w:t>
      </w:r>
      <w:r w:rsidR="00A80205">
        <w:rPr>
          <w:b/>
          <w:sz w:val="28"/>
          <w:szCs w:val="28"/>
        </w:rPr>
        <w:t>Final</w:t>
      </w:r>
      <w:r w:rsidR="00A5209B" w:rsidRPr="00765E96">
        <w:rPr>
          <w:b/>
          <w:sz w:val="28"/>
          <w:szCs w:val="28"/>
        </w:rPr>
        <w:t xml:space="preserve"> Sınav Programı</w:t>
      </w:r>
    </w:p>
    <w:tbl>
      <w:tblPr>
        <w:tblStyle w:val="TabloKlavuzu"/>
        <w:tblW w:w="10773" w:type="dxa"/>
        <w:tblInd w:w="279" w:type="dxa"/>
        <w:tblLook w:val="04A0" w:firstRow="1" w:lastRow="0" w:firstColumn="1" w:lastColumn="0" w:noHBand="0" w:noVBand="1"/>
      </w:tblPr>
      <w:tblGrid>
        <w:gridCol w:w="1128"/>
        <w:gridCol w:w="2404"/>
        <w:gridCol w:w="2259"/>
        <w:gridCol w:w="1129"/>
        <w:gridCol w:w="1040"/>
        <w:gridCol w:w="2813"/>
      </w:tblGrid>
      <w:tr w:rsidR="00A5209B" w:rsidRPr="006358E2" w:rsidTr="00720522">
        <w:tc>
          <w:tcPr>
            <w:tcW w:w="10773" w:type="dxa"/>
            <w:gridSpan w:val="6"/>
          </w:tcPr>
          <w:p w:rsidR="00A5209B" w:rsidRPr="006358E2" w:rsidRDefault="00A5209B" w:rsidP="00E249ED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6358E2">
              <w:rPr>
                <w:b/>
                <w:sz w:val="20"/>
                <w:szCs w:val="20"/>
              </w:rPr>
              <w:t>Konaklama İşletmeciliği 1.Sınıf</w:t>
            </w:r>
          </w:p>
        </w:tc>
      </w:tr>
      <w:tr w:rsidR="004C625E" w:rsidRPr="006358E2" w:rsidTr="00720522">
        <w:tc>
          <w:tcPr>
            <w:tcW w:w="1128" w:type="dxa"/>
          </w:tcPr>
          <w:p w:rsidR="00A5209B" w:rsidRPr="006358E2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Sınav Tarihi</w:t>
            </w:r>
          </w:p>
        </w:tc>
        <w:tc>
          <w:tcPr>
            <w:tcW w:w="2404" w:type="dxa"/>
          </w:tcPr>
          <w:p w:rsidR="00A5209B" w:rsidRPr="006358E2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Dersin Adı</w:t>
            </w:r>
          </w:p>
        </w:tc>
        <w:tc>
          <w:tcPr>
            <w:tcW w:w="2259" w:type="dxa"/>
          </w:tcPr>
          <w:p w:rsidR="00A5209B" w:rsidRPr="006358E2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Dersin Sorumlusu</w:t>
            </w:r>
          </w:p>
        </w:tc>
        <w:tc>
          <w:tcPr>
            <w:tcW w:w="1129" w:type="dxa"/>
          </w:tcPr>
          <w:p w:rsidR="00A5209B" w:rsidRPr="006358E2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Sınav Saati</w:t>
            </w:r>
          </w:p>
        </w:tc>
        <w:tc>
          <w:tcPr>
            <w:tcW w:w="1040" w:type="dxa"/>
          </w:tcPr>
          <w:p w:rsidR="00A5209B" w:rsidRPr="006358E2" w:rsidRDefault="004C625E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Derslik</w:t>
            </w:r>
          </w:p>
        </w:tc>
        <w:tc>
          <w:tcPr>
            <w:tcW w:w="2813" w:type="dxa"/>
          </w:tcPr>
          <w:p w:rsidR="00A5209B" w:rsidRPr="006358E2" w:rsidRDefault="00A5209B" w:rsidP="007660B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Gözetmen</w:t>
            </w:r>
          </w:p>
        </w:tc>
      </w:tr>
      <w:tr w:rsidR="00002451" w:rsidRPr="006358E2" w:rsidTr="00720522">
        <w:tc>
          <w:tcPr>
            <w:tcW w:w="1128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002451" w:rsidRPr="00857CFC" w:rsidRDefault="005B62B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II</w:t>
            </w:r>
          </w:p>
        </w:tc>
        <w:tc>
          <w:tcPr>
            <w:tcW w:w="225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A.N. ULUDAĞ</w:t>
            </w:r>
          </w:p>
        </w:tc>
        <w:tc>
          <w:tcPr>
            <w:tcW w:w="112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13" w:type="dxa"/>
          </w:tcPr>
          <w:p w:rsidR="00002451" w:rsidRPr="006358E2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02451" w:rsidRPr="006358E2" w:rsidTr="00720522">
        <w:tc>
          <w:tcPr>
            <w:tcW w:w="1128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Türk Dili II</w:t>
            </w:r>
          </w:p>
        </w:tc>
        <w:tc>
          <w:tcPr>
            <w:tcW w:w="225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Cuzem</w:t>
            </w:r>
          </w:p>
        </w:tc>
        <w:tc>
          <w:tcPr>
            <w:tcW w:w="112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002451" w:rsidRPr="006358E2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02451" w:rsidRPr="006358E2" w:rsidTr="00720522">
        <w:tc>
          <w:tcPr>
            <w:tcW w:w="1128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A.İ.İ.T II</w:t>
            </w:r>
          </w:p>
        </w:tc>
        <w:tc>
          <w:tcPr>
            <w:tcW w:w="225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Cuzem</w:t>
            </w:r>
          </w:p>
        </w:tc>
        <w:tc>
          <w:tcPr>
            <w:tcW w:w="112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</w:t>
            </w:r>
            <w:r w:rsidRPr="00857CFC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002451" w:rsidRPr="006358E2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02451" w:rsidRPr="006358E2" w:rsidTr="00720522">
        <w:tc>
          <w:tcPr>
            <w:tcW w:w="1128" w:type="dxa"/>
          </w:tcPr>
          <w:p w:rsidR="00002451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  <w:tc>
          <w:tcPr>
            <w:tcW w:w="2404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Temel Bil. Tek. II</w:t>
            </w:r>
          </w:p>
        </w:tc>
        <w:tc>
          <w:tcPr>
            <w:tcW w:w="225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Cuzem </w:t>
            </w:r>
          </w:p>
        </w:tc>
        <w:tc>
          <w:tcPr>
            <w:tcW w:w="112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57CFC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002451" w:rsidRPr="006358E2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02451" w:rsidRPr="006358E2" w:rsidTr="00720522">
        <w:tc>
          <w:tcPr>
            <w:tcW w:w="1128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Turizm Ekonomisi</w:t>
            </w:r>
          </w:p>
        </w:tc>
        <w:tc>
          <w:tcPr>
            <w:tcW w:w="225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Dilek ŞAHİN</w:t>
            </w:r>
          </w:p>
        </w:tc>
        <w:tc>
          <w:tcPr>
            <w:tcW w:w="112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Konferans</w:t>
            </w:r>
          </w:p>
        </w:tc>
        <w:tc>
          <w:tcPr>
            <w:tcW w:w="2813" w:type="dxa"/>
          </w:tcPr>
          <w:p w:rsidR="00002451" w:rsidRPr="006358E2" w:rsidRDefault="00002451" w:rsidP="001E7049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02451" w:rsidRPr="006358E2" w:rsidTr="00720522">
        <w:tc>
          <w:tcPr>
            <w:tcW w:w="1128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57C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002451" w:rsidRPr="00857CFC" w:rsidRDefault="006372A2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Konaklama</w:t>
            </w:r>
            <w:r w:rsidR="002D3501">
              <w:rPr>
                <w:sz w:val="20"/>
                <w:szCs w:val="20"/>
              </w:rPr>
              <w:t xml:space="preserve"> İşletmeciliği</w:t>
            </w:r>
            <w:r w:rsidR="000024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</w:tcPr>
          <w:p w:rsidR="00002451" w:rsidRPr="00857CFC" w:rsidRDefault="0071438A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Erkan SAĞLIK</w:t>
            </w:r>
          </w:p>
        </w:tc>
        <w:tc>
          <w:tcPr>
            <w:tcW w:w="112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3" w:type="dxa"/>
          </w:tcPr>
          <w:p w:rsidR="00002451" w:rsidRPr="006358E2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02451" w:rsidRPr="006358E2" w:rsidTr="00720522">
        <w:tc>
          <w:tcPr>
            <w:tcW w:w="1128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</w:t>
            </w:r>
          </w:p>
        </w:tc>
        <w:tc>
          <w:tcPr>
            <w:tcW w:w="2404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Hukuka Giriş</w:t>
            </w:r>
          </w:p>
        </w:tc>
        <w:tc>
          <w:tcPr>
            <w:tcW w:w="225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Bahadır KIR</w:t>
            </w:r>
          </w:p>
        </w:tc>
        <w:tc>
          <w:tcPr>
            <w:tcW w:w="112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2813" w:type="dxa"/>
          </w:tcPr>
          <w:p w:rsidR="00002451" w:rsidRPr="006358E2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002451" w:rsidRPr="006358E2" w:rsidTr="00720522">
        <w:tc>
          <w:tcPr>
            <w:tcW w:w="1128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404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Genel İletişim</w:t>
            </w:r>
          </w:p>
        </w:tc>
        <w:tc>
          <w:tcPr>
            <w:tcW w:w="225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Murat TOKER</w:t>
            </w:r>
          </w:p>
        </w:tc>
        <w:tc>
          <w:tcPr>
            <w:tcW w:w="1129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15:00</w:t>
            </w:r>
          </w:p>
        </w:tc>
        <w:tc>
          <w:tcPr>
            <w:tcW w:w="1040" w:type="dxa"/>
          </w:tcPr>
          <w:p w:rsidR="00002451" w:rsidRPr="00857CFC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205</w:t>
            </w:r>
          </w:p>
        </w:tc>
        <w:tc>
          <w:tcPr>
            <w:tcW w:w="2813" w:type="dxa"/>
          </w:tcPr>
          <w:p w:rsidR="00002451" w:rsidRPr="006358E2" w:rsidRDefault="00002451" w:rsidP="0000245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53BFA" w:rsidRPr="006358E2" w:rsidTr="00720522">
        <w:tc>
          <w:tcPr>
            <w:tcW w:w="10773" w:type="dxa"/>
            <w:gridSpan w:val="6"/>
          </w:tcPr>
          <w:p w:rsidR="00653BFA" w:rsidRPr="006358E2" w:rsidRDefault="00653BFA" w:rsidP="007660B3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6358E2">
              <w:rPr>
                <w:b/>
                <w:sz w:val="20"/>
                <w:szCs w:val="20"/>
              </w:rPr>
              <w:t>Konaklama İşletmeciliği 2. Sınıf</w:t>
            </w:r>
          </w:p>
        </w:tc>
      </w:tr>
      <w:tr w:rsidR="00592B2C" w:rsidRPr="006358E2" w:rsidTr="00720522">
        <w:tc>
          <w:tcPr>
            <w:tcW w:w="1128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İçki Tek. ve Bar Yön.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Özlem AKIN</w:t>
            </w:r>
          </w:p>
        </w:tc>
        <w:tc>
          <w:tcPr>
            <w:tcW w:w="112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40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c>
          <w:tcPr>
            <w:tcW w:w="1128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Turizm Pazarlaması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Şükran KARACA</w:t>
            </w:r>
          </w:p>
        </w:tc>
        <w:tc>
          <w:tcPr>
            <w:tcW w:w="112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040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c>
          <w:tcPr>
            <w:tcW w:w="1128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Besin Güvenliği ve Hijyen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Meral YILMAZ</w:t>
            </w:r>
          </w:p>
        </w:tc>
        <w:tc>
          <w:tcPr>
            <w:tcW w:w="112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358E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358E2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c>
          <w:tcPr>
            <w:tcW w:w="1128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Konaklama Muhasebesi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Tuba GÜLCEMAL</w:t>
            </w:r>
          </w:p>
        </w:tc>
        <w:tc>
          <w:tcPr>
            <w:tcW w:w="112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</w:rPr>
              <w:t>0</w:t>
            </w:r>
            <w:r w:rsidRPr="006358E2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c>
          <w:tcPr>
            <w:tcW w:w="1128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Servis Tek. Ve Uyg. II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Özlem AKIN</w:t>
            </w:r>
          </w:p>
        </w:tc>
        <w:tc>
          <w:tcPr>
            <w:tcW w:w="112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c>
          <w:tcPr>
            <w:tcW w:w="1128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Yoğun İngilizce IV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E. ÇEKER</w:t>
            </w:r>
          </w:p>
        </w:tc>
        <w:tc>
          <w:tcPr>
            <w:tcW w:w="112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c>
          <w:tcPr>
            <w:tcW w:w="1128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Önbüro Ope. ve Yön. II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Mustafa IŞKIN</w:t>
            </w:r>
          </w:p>
        </w:tc>
        <w:tc>
          <w:tcPr>
            <w:tcW w:w="112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358E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358E2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Bil. Lab.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rPr>
          <w:trHeight w:val="135"/>
        </w:trPr>
        <w:tc>
          <w:tcPr>
            <w:tcW w:w="1128" w:type="dxa"/>
            <w:vMerge w:val="restart"/>
            <w:vAlign w:val="center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Seç. Yab. Dil. Almanca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O.S. IMRAĞ</w:t>
            </w:r>
          </w:p>
        </w:tc>
        <w:tc>
          <w:tcPr>
            <w:tcW w:w="1129" w:type="dxa"/>
            <w:vMerge w:val="restart"/>
            <w:vAlign w:val="center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  <w:vAlign w:val="center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22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rPr>
          <w:trHeight w:val="135"/>
        </w:trPr>
        <w:tc>
          <w:tcPr>
            <w:tcW w:w="1128" w:type="dxa"/>
            <w:vMerge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Seç. Yab. Dil. Rusça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E. MEHDİYEV</w:t>
            </w:r>
          </w:p>
        </w:tc>
        <w:tc>
          <w:tcPr>
            <w:tcW w:w="1129" w:type="dxa"/>
            <w:vMerge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32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c>
          <w:tcPr>
            <w:tcW w:w="10773" w:type="dxa"/>
            <w:gridSpan w:val="6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6358E2">
              <w:rPr>
                <w:b/>
                <w:sz w:val="20"/>
                <w:szCs w:val="20"/>
              </w:rPr>
              <w:t>Konaklama İşletmeciliği 3.Sınıf</w:t>
            </w:r>
          </w:p>
        </w:tc>
      </w:tr>
      <w:tr w:rsidR="00592B2C" w:rsidRPr="006358E2" w:rsidTr="00720522">
        <w:tc>
          <w:tcPr>
            <w:tcW w:w="1128" w:type="dxa"/>
            <w:vMerge w:val="restart"/>
            <w:vAlign w:val="center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Sağlık Turizmi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Erkan SAĞLIK</w:t>
            </w:r>
          </w:p>
        </w:tc>
        <w:tc>
          <w:tcPr>
            <w:tcW w:w="1129" w:type="dxa"/>
            <w:vMerge w:val="restart"/>
            <w:vAlign w:val="center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358E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0" w:type="dxa"/>
          </w:tcPr>
          <w:p w:rsidR="00592B2C" w:rsidRPr="006358E2" w:rsidRDefault="00592B2C" w:rsidP="0059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c>
          <w:tcPr>
            <w:tcW w:w="1128" w:type="dxa"/>
            <w:vMerge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Müşteri İlişkileri Yönetimi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Murat TOKER</w:t>
            </w:r>
          </w:p>
        </w:tc>
        <w:tc>
          <w:tcPr>
            <w:tcW w:w="1129" w:type="dxa"/>
            <w:vMerge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592B2C" w:rsidRPr="006358E2" w:rsidRDefault="00592B2C" w:rsidP="0059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205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92B2C" w:rsidRPr="006358E2" w:rsidTr="00720522">
        <w:tc>
          <w:tcPr>
            <w:tcW w:w="1128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Restoran Yön. ve Menü Pl.</w:t>
            </w:r>
          </w:p>
        </w:tc>
        <w:tc>
          <w:tcPr>
            <w:tcW w:w="225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Murat TOKER</w:t>
            </w:r>
          </w:p>
        </w:tc>
        <w:tc>
          <w:tcPr>
            <w:tcW w:w="1129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040" w:type="dxa"/>
          </w:tcPr>
          <w:p w:rsidR="00592B2C" w:rsidRPr="006358E2" w:rsidRDefault="00592B2C" w:rsidP="00592B2C">
            <w:pPr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48</w:t>
            </w:r>
          </w:p>
        </w:tc>
        <w:tc>
          <w:tcPr>
            <w:tcW w:w="2813" w:type="dxa"/>
          </w:tcPr>
          <w:p w:rsidR="00592B2C" w:rsidRPr="006358E2" w:rsidRDefault="00592B2C" w:rsidP="00592B2C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B7E48" w:rsidRPr="006358E2" w:rsidTr="00720522">
        <w:tc>
          <w:tcPr>
            <w:tcW w:w="1128" w:type="dxa"/>
          </w:tcPr>
          <w:p w:rsidR="009B7E48" w:rsidRPr="006358E2" w:rsidRDefault="009B7E48" w:rsidP="009B7E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9B7E48" w:rsidRPr="006358E2" w:rsidRDefault="009B7E48" w:rsidP="009B7E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İş ve Sosyal Güv. Huk.</w:t>
            </w:r>
          </w:p>
        </w:tc>
        <w:tc>
          <w:tcPr>
            <w:tcW w:w="2259" w:type="dxa"/>
          </w:tcPr>
          <w:p w:rsidR="009B7E48" w:rsidRPr="006358E2" w:rsidRDefault="009B7E48" w:rsidP="009B7E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Dilek ŞAHİN</w:t>
            </w:r>
          </w:p>
        </w:tc>
        <w:tc>
          <w:tcPr>
            <w:tcW w:w="1129" w:type="dxa"/>
          </w:tcPr>
          <w:p w:rsidR="009B7E48" w:rsidRPr="006358E2" w:rsidRDefault="009B7E48" w:rsidP="009B7E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358E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0" w:type="dxa"/>
          </w:tcPr>
          <w:p w:rsidR="009B7E48" w:rsidRPr="006358E2" w:rsidRDefault="009B7E48" w:rsidP="009B7E48">
            <w:pPr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48</w:t>
            </w:r>
          </w:p>
        </w:tc>
        <w:tc>
          <w:tcPr>
            <w:tcW w:w="2813" w:type="dxa"/>
          </w:tcPr>
          <w:p w:rsidR="009B7E48" w:rsidRPr="006358E2" w:rsidRDefault="009B7E48" w:rsidP="009B7E4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D43FA8">
        <w:tc>
          <w:tcPr>
            <w:tcW w:w="1128" w:type="dxa"/>
            <w:vMerge w:val="restart"/>
            <w:vAlign w:val="center"/>
          </w:tcPr>
          <w:p w:rsidR="00D43FA8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Mesleki Rusça II</w:t>
            </w:r>
          </w:p>
        </w:tc>
        <w:tc>
          <w:tcPr>
            <w:tcW w:w="225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E. MEHDİYEV</w:t>
            </w:r>
          </w:p>
        </w:tc>
        <w:tc>
          <w:tcPr>
            <w:tcW w:w="1129" w:type="dxa"/>
            <w:vMerge w:val="restart"/>
            <w:vAlign w:val="center"/>
          </w:tcPr>
          <w:p w:rsidR="00D43FA8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13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c>
          <w:tcPr>
            <w:tcW w:w="1128" w:type="dxa"/>
            <w:vMerge/>
          </w:tcPr>
          <w:p w:rsidR="00D43FA8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Mesleki Almanca II</w:t>
            </w:r>
          </w:p>
        </w:tc>
        <w:tc>
          <w:tcPr>
            <w:tcW w:w="225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O.S. IMRAĞ</w:t>
            </w:r>
          </w:p>
        </w:tc>
        <w:tc>
          <w:tcPr>
            <w:tcW w:w="1129" w:type="dxa"/>
            <w:vMerge/>
          </w:tcPr>
          <w:p w:rsidR="00D43FA8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13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c>
          <w:tcPr>
            <w:tcW w:w="1128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Araştırma Yöntemleri</w:t>
            </w:r>
          </w:p>
        </w:tc>
        <w:tc>
          <w:tcPr>
            <w:tcW w:w="225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Tuba GÜLCEMAL</w:t>
            </w:r>
          </w:p>
        </w:tc>
        <w:tc>
          <w:tcPr>
            <w:tcW w:w="112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358E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6358E2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13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c>
          <w:tcPr>
            <w:tcW w:w="1128" w:type="dxa"/>
          </w:tcPr>
          <w:p w:rsidR="00D43FA8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  <w:tc>
          <w:tcPr>
            <w:tcW w:w="2404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Mesleki İngilizce II</w:t>
            </w:r>
          </w:p>
        </w:tc>
        <w:tc>
          <w:tcPr>
            <w:tcW w:w="225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S. BOLAYIR</w:t>
            </w:r>
          </w:p>
        </w:tc>
        <w:tc>
          <w:tcPr>
            <w:tcW w:w="1129" w:type="dxa"/>
          </w:tcPr>
          <w:p w:rsidR="00D43FA8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D43FA8">
              <w:rPr>
                <w:sz w:val="20"/>
                <w:szCs w:val="20"/>
              </w:rPr>
              <w:t>16:00</w:t>
            </w:r>
          </w:p>
        </w:tc>
        <w:tc>
          <w:tcPr>
            <w:tcW w:w="1040" w:type="dxa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48</w:t>
            </w:r>
          </w:p>
        </w:tc>
        <w:tc>
          <w:tcPr>
            <w:tcW w:w="2813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c>
          <w:tcPr>
            <w:tcW w:w="1128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Turizmde Kalite Yönetimi</w:t>
            </w:r>
          </w:p>
        </w:tc>
        <w:tc>
          <w:tcPr>
            <w:tcW w:w="225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Mustafa IŞKIN</w:t>
            </w:r>
          </w:p>
        </w:tc>
        <w:tc>
          <w:tcPr>
            <w:tcW w:w="112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13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c>
          <w:tcPr>
            <w:tcW w:w="1128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Seyahat Ac. ve Tur Ope.</w:t>
            </w:r>
          </w:p>
        </w:tc>
        <w:tc>
          <w:tcPr>
            <w:tcW w:w="225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Suavi AHIPAŞAOĞLU</w:t>
            </w:r>
          </w:p>
        </w:tc>
        <w:tc>
          <w:tcPr>
            <w:tcW w:w="112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10:00</w:t>
            </w:r>
          </w:p>
        </w:tc>
        <w:tc>
          <w:tcPr>
            <w:tcW w:w="1040" w:type="dxa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13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c>
          <w:tcPr>
            <w:tcW w:w="10773" w:type="dxa"/>
            <w:gridSpan w:val="6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b/>
                <w:sz w:val="20"/>
                <w:szCs w:val="20"/>
              </w:rPr>
              <w:t>Konaklama İşletmeciliği 4.Sınıf</w:t>
            </w:r>
          </w:p>
        </w:tc>
      </w:tr>
      <w:tr w:rsidR="00D43FA8" w:rsidRPr="006358E2" w:rsidTr="00720522">
        <w:tc>
          <w:tcPr>
            <w:tcW w:w="1128" w:type="dxa"/>
            <w:vMerge w:val="restart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Seçmeli Yab. Dil. Almanca</w:t>
            </w:r>
          </w:p>
        </w:tc>
        <w:tc>
          <w:tcPr>
            <w:tcW w:w="225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Ş.KIRGIZ</w:t>
            </w:r>
          </w:p>
        </w:tc>
        <w:tc>
          <w:tcPr>
            <w:tcW w:w="112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358E2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3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c>
          <w:tcPr>
            <w:tcW w:w="1128" w:type="dxa"/>
            <w:vMerge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Sağlık Otelcilik Uygulama.</w:t>
            </w:r>
          </w:p>
        </w:tc>
        <w:tc>
          <w:tcPr>
            <w:tcW w:w="225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Meral YILMAZ</w:t>
            </w:r>
          </w:p>
        </w:tc>
        <w:tc>
          <w:tcPr>
            <w:tcW w:w="112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358E2">
              <w:rPr>
                <w:sz w:val="20"/>
                <w:szCs w:val="20"/>
              </w:rPr>
              <w:t>:00</w:t>
            </w:r>
          </w:p>
        </w:tc>
        <w:tc>
          <w:tcPr>
            <w:tcW w:w="1040" w:type="dxa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c>
          <w:tcPr>
            <w:tcW w:w="1128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Konaklama İşl. Uyg. II</w:t>
            </w:r>
          </w:p>
        </w:tc>
        <w:tc>
          <w:tcPr>
            <w:tcW w:w="225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Murat TOKER</w:t>
            </w:r>
          </w:p>
        </w:tc>
        <w:tc>
          <w:tcPr>
            <w:tcW w:w="1129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40" w:type="dxa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-Bil.Lab</w:t>
            </w:r>
          </w:p>
        </w:tc>
        <w:tc>
          <w:tcPr>
            <w:tcW w:w="2813" w:type="dxa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3E1E07">
        <w:trPr>
          <w:trHeight w:val="171"/>
        </w:trPr>
        <w:tc>
          <w:tcPr>
            <w:tcW w:w="1128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Bitirme Projesi</w:t>
            </w:r>
          </w:p>
        </w:tc>
        <w:tc>
          <w:tcPr>
            <w:tcW w:w="2259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Erkan SAĞLIK</w:t>
            </w:r>
          </w:p>
        </w:tc>
        <w:tc>
          <w:tcPr>
            <w:tcW w:w="1129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40" w:type="dxa"/>
            <w:vAlign w:val="center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13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60548D">
        <w:trPr>
          <w:trHeight w:val="203"/>
        </w:trPr>
        <w:tc>
          <w:tcPr>
            <w:tcW w:w="1128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2259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Mustafa IŞKIN</w:t>
            </w:r>
          </w:p>
        </w:tc>
        <w:tc>
          <w:tcPr>
            <w:tcW w:w="1129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40" w:type="dxa"/>
            <w:vAlign w:val="center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13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c>
          <w:tcPr>
            <w:tcW w:w="1128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Girişimcilik</w:t>
            </w:r>
          </w:p>
        </w:tc>
        <w:tc>
          <w:tcPr>
            <w:tcW w:w="2259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Tuba GÜLCEMAL</w:t>
            </w:r>
          </w:p>
        </w:tc>
        <w:tc>
          <w:tcPr>
            <w:tcW w:w="1129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40" w:type="dxa"/>
            <w:vAlign w:val="center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13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60548D">
        <w:trPr>
          <w:trHeight w:val="120"/>
        </w:trPr>
        <w:tc>
          <w:tcPr>
            <w:tcW w:w="1128" w:type="dxa"/>
            <w:vMerge w:val="restart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  <w:vMerge w:val="restart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Mesleki İngilizce IV</w:t>
            </w:r>
          </w:p>
        </w:tc>
        <w:tc>
          <w:tcPr>
            <w:tcW w:w="2259" w:type="dxa"/>
            <w:vMerge w:val="restart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S.BOLAYIR</w:t>
            </w:r>
          </w:p>
        </w:tc>
        <w:tc>
          <w:tcPr>
            <w:tcW w:w="1129" w:type="dxa"/>
            <w:vMerge w:val="restart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40" w:type="dxa"/>
            <w:vAlign w:val="center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3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rPr>
          <w:trHeight w:val="120"/>
        </w:trPr>
        <w:tc>
          <w:tcPr>
            <w:tcW w:w="1128" w:type="dxa"/>
            <w:vMerge/>
            <w:vAlign w:val="center"/>
          </w:tcPr>
          <w:p w:rsidR="00D43FA8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3FA8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D43FA8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  <w:vAlign w:val="center"/>
          </w:tcPr>
          <w:p w:rsidR="00D43FA8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rPr>
          <w:trHeight w:val="120"/>
        </w:trPr>
        <w:tc>
          <w:tcPr>
            <w:tcW w:w="1128" w:type="dxa"/>
            <w:vMerge w:val="restart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6358E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358E2">
              <w:rPr>
                <w:sz w:val="20"/>
                <w:szCs w:val="20"/>
              </w:rPr>
              <w:t>.2019</w:t>
            </w:r>
          </w:p>
        </w:tc>
        <w:tc>
          <w:tcPr>
            <w:tcW w:w="2404" w:type="dxa"/>
            <w:vMerge w:val="restart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Sürdürülebilir Turizm</w:t>
            </w:r>
          </w:p>
        </w:tc>
        <w:tc>
          <w:tcPr>
            <w:tcW w:w="2259" w:type="dxa"/>
            <w:vMerge w:val="restart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Nazire Özgen ERDEM</w:t>
            </w:r>
          </w:p>
        </w:tc>
        <w:tc>
          <w:tcPr>
            <w:tcW w:w="1129" w:type="dxa"/>
            <w:vMerge w:val="restart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40" w:type="dxa"/>
            <w:vAlign w:val="center"/>
          </w:tcPr>
          <w:p w:rsidR="00D43FA8" w:rsidRPr="006358E2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3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D43FA8" w:rsidRPr="006358E2" w:rsidTr="00720522">
        <w:trPr>
          <w:trHeight w:val="120"/>
        </w:trPr>
        <w:tc>
          <w:tcPr>
            <w:tcW w:w="1128" w:type="dxa"/>
            <w:vMerge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D43FA8" w:rsidRDefault="00D43FA8" w:rsidP="00D43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13" w:type="dxa"/>
            <w:vAlign w:val="center"/>
          </w:tcPr>
          <w:p w:rsidR="00D43FA8" w:rsidRPr="006358E2" w:rsidRDefault="00D43FA8" w:rsidP="00D43FA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5209B" w:rsidRDefault="00A5209B" w:rsidP="00A5209B">
      <w:pPr>
        <w:spacing w:after="0" w:line="160" w:lineRule="atLeast"/>
        <w:jc w:val="center"/>
      </w:pPr>
    </w:p>
    <w:sectPr w:rsidR="00A5209B" w:rsidSect="00A5209B">
      <w:pgSz w:w="11906" w:h="16838" w:code="9"/>
      <w:pgMar w:top="426" w:right="282" w:bottom="141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B"/>
    <w:rsid w:val="00002451"/>
    <w:rsid w:val="000260B9"/>
    <w:rsid w:val="000401EE"/>
    <w:rsid w:val="00042730"/>
    <w:rsid w:val="000452B5"/>
    <w:rsid w:val="0004566B"/>
    <w:rsid w:val="000538EE"/>
    <w:rsid w:val="00053EEF"/>
    <w:rsid w:val="0006584E"/>
    <w:rsid w:val="00067B60"/>
    <w:rsid w:val="00081508"/>
    <w:rsid w:val="000A316A"/>
    <w:rsid w:val="000D3384"/>
    <w:rsid w:val="00111101"/>
    <w:rsid w:val="001323C6"/>
    <w:rsid w:val="001651EA"/>
    <w:rsid w:val="0019059A"/>
    <w:rsid w:val="001C21AD"/>
    <w:rsid w:val="001E7049"/>
    <w:rsid w:val="001F2754"/>
    <w:rsid w:val="002179F5"/>
    <w:rsid w:val="002273E4"/>
    <w:rsid w:val="00231622"/>
    <w:rsid w:val="00236BE6"/>
    <w:rsid w:val="002469EE"/>
    <w:rsid w:val="00260DDC"/>
    <w:rsid w:val="002815C4"/>
    <w:rsid w:val="00293BDE"/>
    <w:rsid w:val="00297ED9"/>
    <w:rsid w:val="002A4675"/>
    <w:rsid w:val="002D0D6E"/>
    <w:rsid w:val="002D3501"/>
    <w:rsid w:val="00303DAD"/>
    <w:rsid w:val="00312BEE"/>
    <w:rsid w:val="00314214"/>
    <w:rsid w:val="00316A34"/>
    <w:rsid w:val="00342D6A"/>
    <w:rsid w:val="00347D95"/>
    <w:rsid w:val="003518A8"/>
    <w:rsid w:val="00375A04"/>
    <w:rsid w:val="003E1E07"/>
    <w:rsid w:val="003E7473"/>
    <w:rsid w:val="003F598B"/>
    <w:rsid w:val="00401F10"/>
    <w:rsid w:val="00426416"/>
    <w:rsid w:val="0044439B"/>
    <w:rsid w:val="00450757"/>
    <w:rsid w:val="00472AB8"/>
    <w:rsid w:val="00475B7B"/>
    <w:rsid w:val="00492B5A"/>
    <w:rsid w:val="00497146"/>
    <w:rsid w:val="004C02C9"/>
    <w:rsid w:val="004C2056"/>
    <w:rsid w:val="004C625E"/>
    <w:rsid w:val="004E2498"/>
    <w:rsid w:val="004F0A3D"/>
    <w:rsid w:val="004F0F0E"/>
    <w:rsid w:val="00545CA5"/>
    <w:rsid w:val="00576C82"/>
    <w:rsid w:val="00587A64"/>
    <w:rsid w:val="00592B2C"/>
    <w:rsid w:val="0059348E"/>
    <w:rsid w:val="005B3836"/>
    <w:rsid w:val="005B62B1"/>
    <w:rsid w:val="005C375B"/>
    <w:rsid w:val="005D0CC1"/>
    <w:rsid w:val="005F051F"/>
    <w:rsid w:val="00601147"/>
    <w:rsid w:val="0060548D"/>
    <w:rsid w:val="006358E2"/>
    <w:rsid w:val="006372A2"/>
    <w:rsid w:val="00653BFA"/>
    <w:rsid w:val="00681374"/>
    <w:rsid w:val="006C037B"/>
    <w:rsid w:val="006D2D40"/>
    <w:rsid w:val="006D5259"/>
    <w:rsid w:val="006E2945"/>
    <w:rsid w:val="006F731F"/>
    <w:rsid w:val="0071438A"/>
    <w:rsid w:val="00720522"/>
    <w:rsid w:val="00721EED"/>
    <w:rsid w:val="007477CD"/>
    <w:rsid w:val="00765E96"/>
    <w:rsid w:val="007660B3"/>
    <w:rsid w:val="007B104F"/>
    <w:rsid w:val="007C4465"/>
    <w:rsid w:val="00832A29"/>
    <w:rsid w:val="008526D9"/>
    <w:rsid w:val="00856DF6"/>
    <w:rsid w:val="008A5DE2"/>
    <w:rsid w:val="008B2629"/>
    <w:rsid w:val="008C4957"/>
    <w:rsid w:val="008D592B"/>
    <w:rsid w:val="008F7AD3"/>
    <w:rsid w:val="00927613"/>
    <w:rsid w:val="00936C61"/>
    <w:rsid w:val="00950334"/>
    <w:rsid w:val="009564CA"/>
    <w:rsid w:val="00993E5B"/>
    <w:rsid w:val="009A2AD3"/>
    <w:rsid w:val="009B7E48"/>
    <w:rsid w:val="009D7146"/>
    <w:rsid w:val="009F7F24"/>
    <w:rsid w:val="00A04D71"/>
    <w:rsid w:val="00A10591"/>
    <w:rsid w:val="00A37404"/>
    <w:rsid w:val="00A5209B"/>
    <w:rsid w:val="00A56C6E"/>
    <w:rsid w:val="00A67C12"/>
    <w:rsid w:val="00A80205"/>
    <w:rsid w:val="00A900AC"/>
    <w:rsid w:val="00AA4635"/>
    <w:rsid w:val="00AF1103"/>
    <w:rsid w:val="00B4479A"/>
    <w:rsid w:val="00B53001"/>
    <w:rsid w:val="00B567D2"/>
    <w:rsid w:val="00B70A75"/>
    <w:rsid w:val="00B9576A"/>
    <w:rsid w:val="00BC72C2"/>
    <w:rsid w:val="00BF44F5"/>
    <w:rsid w:val="00C02649"/>
    <w:rsid w:val="00C1587F"/>
    <w:rsid w:val="00C17811"/>
    <w:rsid w:val="00C22E59"/>
    <w:rsid w:val="00C76AEA"/>
    <w:rsid w:val="00C80694"/>
    <w:rsid w:val="00CF0308"/>
    <w:rsid w:val="00CF60AD"/>
    <w:rsid w:val="00CF6A13"/>
    <w:rsid w:val="00D20B7F"/>
    <w:rsid w:val="00D43FA8"/>
    <w:rsid w:val="00D91C0D"/>
    <w:rsid w:val="00DE098B"/>
    <w:rsid w:val="00DF5491"/>
    <w:rsid w:val="00E05A8F"/>
    <w:rsid w:val="00E06026"/>
    <w:rsid w:val="00E249ED"/>
    <w:rsid w:val="00E656F1"/>
    <w:rsid w:val="00E677AD"/>
    <w:rsid w:val="00E86B15"/>
    <w:rsid w:val="00EA5121"/>
    <w:rsid w:val="00EA6438"/>
    <w:rsid w:val="00ED0D83"/>
    <w:rsid w:val="00F743FE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habip</cp:lastModifiedBy>
  <cp:revision>2</cp:revision>
  <cp:lastPrinted>2019-05-17T08:38:00Z</cp:lastPrinted>
  <dcterms:created xsi:type="dcterms:W3CDTF">2019-05-17T11:16:00Z</dcterms:created>
  <dcterms:modified xsi:type="dcterms:W3CDTF">2019-05-17T11:16:00Z</dcterms:modified>
</cp:coreProperties>
</file>